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D76AB8" w:rsidRPr="005668DC" w14:paraId="0B399E0F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BF62DD" w14:textId="01C92DD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40A84D" w14:textId="42904E8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F858105" w14:textId="509A8CB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B357A2" w14:textId="5241310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E35D23E" w14:textId="219BDE9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1CF800B" w14:textId="4B91F8D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701903" w14:textId="705C60E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7C5B0A" w14:textId="59D5E1E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BD4507" w14:textId="7AC3220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00E18CD" w14:textId="52B8290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7DA4297" w14:textId="04F78FA1" w:rsidR="00D76AB8" w:rsidRPr="005668DC" w:rsidRDefault="00D76AB8" w:rsidP="00D76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 xml:space="preserve">ul. 1 Maja 7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5668DC">
              <w:rPr>
                <w:rFonts w:ascii="Times New Roman" w:hAnsi="Times New Roman" w:cs="Times New Roman"/>
                <w:color w:val="000000"/>
              </w:rPr>
              <w:t>09-402 Płoc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</w:p>
        </w:tc>
      </w:tr>
      <w:tr w:rsidR="00D76AB8" w:rsidRPr="005668DC" w14:paraId="14CFC8E9" w14:textId="77777777" w:rsidTr="00092AB7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548C2DE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A835D8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7B71616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1C141BA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373F4A9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4CB595B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08D6102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F14333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5CA3700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504F896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  <w:hideMark/>
          </w:tcPr>
          <w:p w14:paraId="1281B37F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0BC33648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5B47D9" w14:textId="2B15975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E001F7" w14:textId="24776F6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6B801B3" w14:textId="41C4FD0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261DDE" w14:textId="26D10FB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D54AAC9" w14:textId="5B82A49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428B264" w14:textId="0C26FDB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727FE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5727F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08A35" w14:textId="79357075" w:rsidR="00D76AB8" w:rsidRPr="005668DC" w:rsidRDefault="005727FE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4D2F1F8" w14:textId="6503A26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B995AFC" w14:textId="13F2510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5444F9D" w14:textId="500C121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  <w:hideMark/>
          </w:tcPr>
          <w:p w14:paraId="18AEFA40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3B7EAE3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061124" w14:textId="1B21A44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1FCC4A5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5CB26F1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788F76D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50FE6BC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0FB0767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3244EE2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56B829F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6ECCC28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2323E4B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181E3C0A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F581E" w14:textId="12A3331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359AF56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18B79FB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5D38F26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489F8D3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1179D53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07BE62D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6FF5AB9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2937A4C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40DD9FE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C25EB48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F20135" w14:textId="419D674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2928586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4748753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11FDE74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644E4C4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26493DD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6021A97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D6569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7A7958F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6BD3519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F8FC8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C00132" w14:textId="7201972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00755EC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193C232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66D7252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0013FC6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6EAA6F8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52C286C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47A9147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648B949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51A7022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391E710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3DCC2" w14:textId="7156F88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062D2B4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46BDBC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5EECB83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16BE1F5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41F9385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369CB77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56F9870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38136E9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42B72FD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197EFA6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5A0B42" w14:textId="21C6ACF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2370E1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1DB359A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160B1FB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546CC57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1159E07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3DF962A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6C59DE4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1FE73A0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0F1C638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6D56C11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9E26B" w14:textId="29298AA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7FEE3E7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0CBB69C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28A3295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0F8A678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1132D6B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4E6A1E4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0305CED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2FCADC2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0A48E33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657082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5BD7B8" w14:textId="6F32D0C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1C3A6B2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49B8A5D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01D1FA1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5BBC7B8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4D05BFA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739CC5C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4C009D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8394DD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5C8EB1A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3C0E38A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E10048" w14:textId="3D837B4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155F697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30B24DC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2D30FD1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6A83467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53BF30A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68CA903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37DFE96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00D11D4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31D2E6A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0A6EB2B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A01046" w14:textId="4BC0624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A902CF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18E0918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2065710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57F0C59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68119AD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386E644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5F3A3B5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0EC73BE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42ED9AD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75A1785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2D63F250" w14:textId="6C91E070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0665691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093240A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03BD291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6532E17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0009A2A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23ACE76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70306E9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473D9CF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DCE5E5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759E4A1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697F0CB" w14:textId="2D216BE9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2420D70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707FE83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724CA31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4CFEE49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61EF217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45CBA8E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2355BAA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67EE7DF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2BD17F4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2CCFC6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A60271B" w14:textId="78710F0E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25FF0E3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C6F75C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669DE67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02DC983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373942E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3650AEE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3896F8A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7B6E595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7976810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0A3054C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B46048B" w14:textId="573F5643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6892921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732A4ED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1F58A76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6A02B4C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58F4F94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205704A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68F1C6C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5BC6CF3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56C4332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7343BB7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0B4903" w14:textId="458C0F59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4BFA90F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7E8DB5D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38E0E51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23C607D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6709CA19" w:rsidR="00D76AB8" w:rsidRPr="005668DC" w:rsidRDefault="005727FE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D76AB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76A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7DC5906D" w:rsidR="00D76AB8" w:rsidRPr="005668DC" w:rsidRDefault="005727FE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36FA32D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4139670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1362CFE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0794D1DD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68F5E31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B8949DA" w14:textId="0A7F5820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3C2EA4F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726415C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6E75AD9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66F75C6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727F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5727F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5E2F35E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5727F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3648AFC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3BF3C43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3BF8DB4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2454344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7D3B59ED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6C32A5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2911696" w14:textId="72A478D7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1D8424C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7F0B8E8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497813A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58602B8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60AF2C1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407D373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6ABA716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540659D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476BD1F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0D1EDD8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40A154" w14:textId="261D94A4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4F7843C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717E2E6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272C19B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5D2AA62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4A1C633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4893FAC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628312BF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2D946B2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456F02A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6959DF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00D38F" w14:textId="1B60AFE9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3749AB7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723499B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04B5D92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45C6356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31E8FBC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3BB4C28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4B57203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77E70A9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124A4299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3190FD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7D1CE0B" w14:textId="153DD4FF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0EAA38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72E66E8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665BC2E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5D33943C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60F7A8E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607987C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630B708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7F46B45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62ABADC2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7975380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47F8000" w14:textId="7D562268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23.01.25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04FA760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67ED7121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0EC2C60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445E8378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3A5C35B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69E3A5DD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012A96F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1ED5D97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73FA519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21C380B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62F7B9B" w14:textId="0BAD47E0" w:rsidR="00D76AB8" w:rsidRPr="00EF3AC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1647E486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03124974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1956C895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39C9089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2C0BF3EA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1F052C93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337C116B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6FD2A5B0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37FD900E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1740BF7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D3503FC" w14:textId="76C18298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5E6CED6" w14:textId="22F3D0D2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299BDFD" w14:textId="7E9EC9FF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A4901" w14:textId="5A816A28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6FB11D" w14:textId="37278CF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DEA61DB" w14:textId="475161AE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3B8CA80" w14:textId="348967E0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3D7655" w14:textId="1662C848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7F148A9" w14:textId="66AA25B4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E7D548F" w14:textId="28756965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6921D1A1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38D4EF9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DBC1E65" w14:textId="4210E99B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4E6BDD2" w14:textId="64B8D7F7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0CCC73" w14:textId="22420D5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D0C233B" w14:textId="71DE3245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5B064E7" w14:textId="572240E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B1BBCEC" w14:textId="5A66ED87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22B7CC1" w14:textId="6804BB1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95DDBD8" w14:textId="1889EE3F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0C7BE3D" w14:textId="7E85A3A6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DA2304" w14:textId="67E4236B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707E5021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3835F7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3644726" w14:textId="21F61B80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90A257F" w14:textId="5F05804D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54D1E73" w14:textId="7117E528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A960D26" w14:textId="29036F70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9834FCF" w14:textId="2BC2D3F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D998C58" w14:textId="0A300529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="005727F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6A9E523" w14:textId="7CC46327" w:rsidR="00D76AB8" w:rsidRDefault="005727FE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EC8290A" w14:textId="41B36CB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FDB1663" w14:textId="1B5D9972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2F69ED2" w14:textId="70D46767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4A37A35F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0505F46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8E7935C" w14:textId="657E6F7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70CDDE8" w14:textId="6BEE2114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3A9CA93" w14:textId="2977DAA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3CD3334" w14:textId="68DB0A9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2324EE0" w14:textId="4A399EA5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F0899F3" w14:textId="40CDC513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806F06C" w14:textId="0C54F5A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D421D81" w14:textId="32617AE3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728F2B" w14:textId="60B4212B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1EB2C08" w14:textId="79694C2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0604E65B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D208CEA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5E174C5" w14:textId="580B6266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5495D59" w14:textId="5D81D43D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A8EC026" w14:textId="58B80FB6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16E6114" w14:textId="5A9E041A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28EE5A1" w14:textId="54E29AB5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F0C0F28" w14:textId="3E47A2E2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CAE4350" w14:textId="11DAF456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459341F" w14:textId="17DC4B6E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D315DDA" w14:textId="794679AC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EA772B" w14:textId="1FB6BCF6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62EA99F1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48377441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BF7233B" w14:textId="26EEE143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30F776A" w14:textId="6FDBE233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364BD0F" w14:textId="6181B97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AB5879F" w14:textId="3A04ACBE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120BED0" w14:textId="1A4188F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044F6DF" w14:textId="4DB3941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BFA387" w14:textId="2C084F7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2F135B4" w14:textId="55DE2E79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AA6150F" w14:textId="47A9BD69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0829726" w14:textId="55D43CB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4CED5735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59A5240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120829" w14:textId="1C945826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8D00681" w14:textId="69BDA403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F965536" w14:textId="2B49F07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4FC3FE" w14:textId="6C54F060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01EDD23" w14:textId="1D376A39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656D6" w14:textId="0C64215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30E48C1" w14:textId="2EE830E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609D513" w14:textId="1CA86B14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240263F" w14:textId="0420A65A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20831E7" w14:textId="739A742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2F6F3DDD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16E067A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AA39EEF" w14:textId="10590627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</w:tcPr>
          <w:p w14:paraId="52152D5C" w14:textId="6F40AC12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17A09E7" w14:textId="1F16174B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1DA907A" w14:textId="541D2B7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8E55C95" w14:textId="73573CD8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1D85CF" w14:textId="6D636811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1A3538E" w14:textId="3C2DB885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1C94402" w14:textId="410C9CC9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142B6E6" w14:textId="1BE7A469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6F7BE9" w14:textId="209B1E5F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AF151EA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6AB8" w:rsidRPr="005668DC" w14:paraId="31D862D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B45F49F" w14:textId="11D7D279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</w:tcPr>
          <w:p w14:paraId="15C62BD7" w14:textId="780972AD" w:rsidR="00D76AB8" w:rsidRPr="00CD092D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E8C93CB" w14:textId="1D815E3F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20ED7E5" w14:textId="4823742E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7D3D7D" w14:textId="185618E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ACC153" w14:textId="38D3B88C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F81499F" w14:textId="6BDEED3E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DF222A4" w14:textId="6240551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D27CB2B" w14:textId="590E2176" w:rsidR="00D76AB8" w:rsidRPr="003E494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AA9DF14" w14:textId="0E26833D" w:rsidR="00D76AB8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1DFCD6A" w14:textId="77777777" w:rsidR="00D76AB8" w:rsidRPr="005668DC" w:rsidRDefault="00D76AB8" w:rsidP="00D76A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BF6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7DE"/>
    <w:rsid w:val="00086C40"/>
    <w:rsid w:val="00087C2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481F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1F6B"/>
    <w:rsid w:val="001D2744"/>
    <w:rsid w:val="001D3BAD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7488"/>
    <w:rsid w:val="0021084A"/>
    <w:rsid w:val="00211C37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380A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127A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1BDB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27FE"/>
    <w:rsid w:val="005744C5"/>
    <w:rsid w:val="00577D30"/>
    <w:rsid w:val="005804CF"/>
    <w:rsid w:val="005810AC"/>
    <w:rsid w:val="00581805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785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3C91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1548"/>
    <w:rsid w:val="00692447"/>
    <w:rsid w:val="006933B4"/>
    <w:rsid w:val="00693CD9"/>
    <w:rsid w:val="00694AB8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85799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800421"/>
    <w:rsid w:val="00800933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87FE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1D62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36B38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44E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4CB9"/>
    <w:rsid w:val="00D15776"/>
    <w:rsid w:val="00D15B4E"/>
    <w:rsid w:val="00D17216"/>
    <w:rsid w:val="00D175FB"/>
    <w:rsid w:val="00D211C6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5F0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AB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5C8F"/>
    <w:rsid w:val="00D96009"/>
    <w:rsid w:val="00D96AC8"/>
    <w:rsid w:val="00D96F27"/>
    <w:rsid w:val="00D97553"/>
    <w:rsid w:val="00DA2923"/>
    <w:rsid w:val="00DA3278"/>
    <w:rsid w:val="00DA48F1"/>
    <w:rsid w:val="00DA50BE"/>
    <w:rsid w:val="00DA70E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586A"/>
    <w:rsid w:val="00E9601F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EF6249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9</cp:revision>
  <cp:lastPrinted>2024-08-05T09:20:00Z</cp:lastPrinted>
  <dcterms:created xsi:type="dcterms:W3CDTF">2024-09-17T12:22:00Z</dcterms:created>
  <dcterms:modified xsi:type="dcterms:W3CDTF">2024-12-30T10:49:00Z</dcterms:modified>
</cp:coreProperties>
</file>